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19" w:rsidRDefault="00BB123A" w:rsidP="001654A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1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 184</w:t>
      </w:r>
      <w:r w:rsidR="00967934" w:rsidRPr="004661FC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-НС/01.04.2021 г. на РИК Ловеч</w:t>
      </w:r>
    </w:p>
    <w:p w:rsidR="001654A6" w:rsidRPr="001654A6" w:rsidRDefault="001654A6" w:rsidP="001654A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1B19" w:rsidRPr="004661FC" w:rsidRDefault="00681B19" w:rsidP="00681B19">
      <w:pPr>
        <w:rPr>
          <w:rFonts w:ascii="Times New Roman" w:hAnsi="Times New Roman" w:cs="Times New Roman"/>
          <w:b/>
          <w:sz w:val="24"/>
          <w:szCs w:val="24"/>
        </w:rPr>
      </w:pPr>
      <w:r w:rsidRPr="004661FC">
        <w:rPr>
          <w:rFonts w:ascii="Times New Roman" w:hAnsi="Times New Roman" w:cs="Times New Roman"/>
          <w:b/>
          <w:sz w:val="24"/>
          <w:szCs w:val="24"/>
        </w:rPr>
        <w:t>СИК № 113400078,  гр. Троян, ОБЩИНА ТРОЯН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985"/>
        <w:gridCol w:w="2551"/>
      </w:tblGrid>
      <w:tr w:rsidR="00681B19" w:rsidRPr="004661FC" w:rsidTr="00681B19">
        <w:trPr>
          <w:trHeight w:val="639"/>
        </w:trPr>
        <w:tc>
          <w:tcPr>
            <w:tcW w:w="562" w:type="dxa"/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681B19" w:rsidRPr="004661FC" w:rsidTr="00681B19">
        <w:trPr>
          <w:trHeight w:val="319"/>
        </w:trPr>
        <w:tc>
          <w:tcPr>
            <w:tcW w:w="562" w:type="dxa"/>
            <w:shd w:val="clear" w:color="FFFFCC" w:fill="FFFFFF"/>
            <w:vAlign w:val="center"/>
          </w:tcPr>
          <w:p w:rsidR="00681B19" w:rsidRPr="004661FC" w:rsidRDefault="00681B19" w:rsidP="0068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81B19" w:rsidRPr="004661FC" w:rsidRDefault="00681B19" w:rsidP="00681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Нора </w:t>
            </w:r>
            <w:proofErr w:type="spellStart"/>
            <w:r w:rsidRPr="0046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Делкова</w:t>
            </w:r>
            <w:proofErr w:type="spellEnd"/>
            <w:r w:rsidRPr="0046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Адашева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1B19" w:rsidRPr="004661FC" w:rsidRDefault="00681B19" w:rsidP="0068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1B19" w:rsidRPr="004661FC" w:rsidRDefault="00681B19" w:rsidP="0068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81B19" w:rsidRPr="004661FC" w:rsidRDefault="00681B19" w:rsidP="00681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Политическа партия „ДПС“</w:t>
            </w:r>
          </w:p>
        </w:tc>
      </w:tr>
      <w:tr w:rsidR="00681B19" w:rsidRPr="004661FC" w:rsidTr="00681B19">
        <w:trPr>
          <w:trHeight w:val="319"/>
        </w:trPr>
        <w:tc>
          <w:tcPr>
            <w:tcW w:w="562" w:type="dxa"/>
            <w:vAlign w:val="center"/>
          </w:tcPr>
          <w:p w:rsidR="00681B19" w:rsidRPr="004661FC" w:rsidRDefault="00681B19" w:rsidP="0068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681B19" w:rsidRPr="004661FC" w:rsidRDefault="00681B19" w:rsidP="0068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FC">
              <w:rPr>
                <w:rFonts w:ascii="Times New Roman" w:hAnsi="Times New Roman" w:cs="Times New Roman"/>
                <w:sz w:val="24"/>
                <w:szCs w:val="24"/>
              </w:rPr>
              <w:t>Симона Станимирова Цочева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1B19" w:rsidRPr="004661FC" w:rsidRDefault="00681B19" w:rsidP="00681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1B19" w:rsidRPr="004661FC" w:rsidRDefault="00681B19" w:rsidP="00681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81B19" w:rsidRPr="004661FC" w:rsidRDefault="00681B19" w:rsidP="00681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81B19" w:rsidRPr="004661FC" w:rsidTr="00681B19">
        <w:trPr>
          <w:trHeight w:val="959"/>
        </w:trPr>
        <w:tc>
          <w:tcPr>
            <w:tcW w:w="562" w:type="dxa"/>
            <w:vAlign w:val="center"/>
          </w:tcPr>
          <w:p w:rsidR="00681B19" w:rsidRPr="004661FC" w:rsidRDefault="00681B19" w:rsidP="0068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shd w:val="clear" w:color="FFFFCC" w:fill="FFFFFF"/>
            <w:noWrap/>
            <w:vAlign w:val="bottom"/>
          </w:tcPr>
          <w:p w:rsidR="00681B19" w:rsidRPr="004661FC" w:rsidRDefault="00681B19" w:rsidP="00681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Кирилова Цолова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1B19" w:rsidRPr="004661FC" w:rsidRDefault="00681B19" w:rsidP="00681B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1B19" w:rsidRPr="004661FC" w:rsidRDefault="00681B19" w:rsidP="00681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81B19" w:rsidRPr="004661FC" w:rsidRDefault="00681B19" w:rsidP="00681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  <w:tr w:rsidR="00681B19" w:rsidRPr="004661FC" w:rsidTr="00681B19">
        <w:trPr>
          <w:trHeight w:val="319"/>
        </w:trPr>
        <w:tc>
          <w:tcPr>
            <w:tcW w:w="562" w:type="dxa"/>
            <w:shd w:val="clear" w:color="000000" w:fill="FFFFFF"/>
            <w:vAlign w:val="center"/>
          </w:tcPr>
          <w:p w:rsidR="00681B19" w:rsidRPr="004661FC" w:rsidRDefault="00681B19" w:rsidP="0068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681B19" w:rsidRPr="004661FC" w:rsidRDefault="00681B19" w:rsidP="00681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Мариела Цанкова Димитрова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1B19" w:rsidRPr="004661FC" w:rsidRDefault="00681B19" w:rsidP="00681B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1B19" w:rsidRPr="004661FC" w:rsidRDefault="00681B19" w:rsidP="00681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81B19" w:rsidRPr="004661FC" w:rsidRDefault="00681B19" w:rsidP="00681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  <w:tr w:rsidR="00060E39" w:rsidRPr="004661FC" w:rsidTr="00681B19">
        <w:trPr>
          <w:trHeight w:val="319"/>
        </w:trPr>
        <w:tc>
          <w:tcPr>
            <w:tcW w:w="562" w:type="dxa"/>
            <w:vAlign w:val="center"/>
          </w:tcPr>
          <w:p w:rsidR="00060E39" w:rsidRPr="004661FC" w:rsidRDefault="00060E39" w:rsidP="0006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060E39" w:rsidRPr="004661FC" w:rsidRDefault="00060E39" w:rsidP="0006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FC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Иванова </w:t>
            </w:r>
            <w:proofErr w:type="spellStart"/>
            <w:r w:rsidRPr="004661FC">
              <w:rPr>
                <w:rFonts w:ascii="Times New Roman" w:hAnsi="Times New Roman" w:cs="Times New Roman"/>
                <w:sz w:val="24"/>
                <w:szCs w:val="24"/>
              </w:rPr>
              <w:t>Гътовска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60E39" w:rsidRPr="004661FC" w:rsidRDefault="00060E39" w:rsidP="00060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60E39" w:rsidRPr="004661FC" w:rsidRDefault="00060E39" w:rsidP="00060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60E39" w:rsidRPr="004661FC" w:rsidRDefault="00060E39" w:rsidP="00060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060E39" w:rsidRPr="004661FC" w:rsidTr="00681B19">
        <w:trPr>
          <w:trHeight w:val="319"/>
        </w:trPr>
        <w:tc>
          <w:tcPr>
            <w:tcW w:w="562" w:type="dxa"/>
            <w:vAlign w:val="center"/>
          </w:tcPr>
          <w:p w:rsidR="00060E39" w:rsidRPr="004661FC" w:rsidRDefault="00060E39" w:rsidP="0006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66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060E39" w:rsidRPr="004661FC" w:rsidRDefault="00060E39" w:rsidP="0006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Боянов Димитров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60E39" w:rsidRPr="004661FC" w:rsidRDefault="00060E39" w:rsidP="00060E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60E39" w:rsidRPr="004661FC" w:rsidRDefault="00060E39" w:rsidP="00060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60E39" w:rsidRPr="004661FC" w:rsidRDefault="00060E39" w:rsidP="00060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060E39" w:rsidRPr="004661FC" w:rsidTr="00681B19">
        <w:trPr>
          <w:trHeight w:val="319"/>
        </w:trPr>
        <w:tc>
          <w:tcPr>
            <w:tcW w:w="562" w:type="dxa"/>
            <w:vAlign w:val="center"/>
          </w:tcPr>
          <w:p w:rsidR="00060E39" w:rsidRPr="004661FC" w:rsidRDefault="00060E39" w:rsidP="0006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66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060E39" w:rsidRPr="004661FC" w:rsidRDefault="00060E39" w:rsidP="0006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Красимиров Михов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60E39" w:rsidRPr="004661FC" w:rsidRDefault="00060E39" w:rsidP="00060E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60E39" w:rsidRPr="004661FC" w:rsidRDefault="00060E39" w:rsidP="00060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60E39" w:rsidRPr="004661FC" w:rsidRDefault="00060E39" w:rsidP="00060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„ВОЛЯ”</w:t>
            </w:r>
          </w:p>
        </w:tc>
      </w:tr>
    </w:tbl>
    <w:p w:rsidR="00681B19" w:rsidRPr="004661FC" w:rsidRDefault="00681B19" w:rsidP="009679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1B19" w:rsidRPr="004661FC" w:rsidRDefault="00681B19" w:rsidP="00681B19">
      <w:pPr>
        <w:rPr>
          <w:rFonts w:ascii="Times New Roman" w:hAnsi="Times New Roman" w:cs="Times New Roman"/>
          <w:b/>
          <w:sz w:val="24"/>
          <w:szCs w:val="24"/>
        </w:rPr>
      </w:pPr>
      <w:r w:rsidRPr="004661FC">
        <w:rPr>
          <w:rFonts w:ascii="Times New Roman" w:hAnsi="Times New Roman" w:cs="Times New Roman"/>
          <w:b/>
          <w:sz w:val="24"/>
          <w:szCs w:val="24"/>
        </w:rPr>
        <w:t>СИК № 113400081,  гр. Троян, ОБЩИНА ТРОЯН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985"/>
        <w:gridCol w:w="2551"/>
      </w:tblGrid>
      <w:tr w:rsidR="00681B19" w:rsidRPr="004661FC" w:rsidTr="009E68B6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681B19" w:rsidRPr="004661FC" w:rsidTr="009E68B6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Мая Валентинова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681B19" w:rsidRPr="004661FC" w:rsidTr="009E68B6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Силвия Илиева Стойнова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81B19" w:rsidRPr="004661FC" w:rsidTr="009E68B6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Марина Иванова Раева-Владимирова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19" w:rsidRPr="004661FC" w:rsidRDefault="00681B19" w:rsidP="009E68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1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</w:tbl>
    <w:p w:rsidR="00681B19" w:rsidRDefault="00681B19" w:rsidP="00681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A6" w:rsidRPr="004661FC" w:rsidRDefault="001654A6" w:rsidP="00681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19" w:rsidRPr="004661FC" w:rsidRDefault="00681B19" w:rsidP="00681B19">
      <w:pPr>
        <w:rPr>
          <w:rFonts w:ascii="Times New Roman" w:hAnsi="Times New Roman" w:cs="Times New Roman"/>
          <w:b/>
          <w:sz w:val="24"/>
          <w:szCs w:val="24"/>
        </w:rPr>
      </w:pPr>
      <w:r w:rsidRPr="004661FC">
        <w:rPr>
          <w:rFonts w:ascii="Times New Roman" w:hAnsi="Times New Roman" w:cs="Times New Roman"/>
          <w:b/>
          <w:sz w:val="24"/>
          <w:szCs w:val="24"/>
        </w:rPr>
        <w:t>СИК № 113400082,  гр. Троян, ОБЩИНА ТРОЯН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985"/>
        <w:gridCol w:w="2551"/>
      </w:tblGrid>
      <w:tr w:rsidR="00681B19" w:rsidRPr="004661FC" w:rsidTr="009E68B6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681B19" w:rsidRPr="004661FC" w:rsidTr="009E68B6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Валентина Станева Милева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  <w:tr w:rsidR="00681B19" w:rsidRPr="004661FC" w:rsidTr="009E68B6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Тана Спасова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681B19" w:rsidRPr="004661FC" w:rsidTr="009E68B6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Пламен Кънчев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„ВОЛЯ”</w:t>
            </w:r>
          </w:p>
        </w:tc>
      </w:tr>
    </w:tbl>
    <w:p w:rsidR="00967934" w:rsidRPr="004661FC" w:rsidRDefault="00967934" w:rsidP="009679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1B19" w:rsidRPr="004661FC" w:rsidRDefault="00681B19" w:rsidP="00681B19">
      <w:pPr>
        <w:rPr>
          <w:rFonts w:ascii="Times New Roman" w:hAnsi="Times New Roman" w:cs="Times New Roman"/>
          <w:b/>
          <w:sz w:val="24"/>
          <w:szCs w:val="24"/>
        </w:rPr>
      </w:pPr>
      <w:r w:rsidRPr="004661FC">
        <w:rPr>
          <w:rFonts w:ascii="Times New Roman" w:hAnsi="Times New Roman" w:cs="Times New Roman"/>
          <w:b/>
          <w:sz w:val="24"/>
          <w:szCs w:val="24"/>
        </w:rPr>
        <w:lastRenderedPageBreak/>
        <w:t>СИК № 113400085,  гр. Троян, ОБЩИНА ТРОЯН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985"/>
        <w:gridCol w:w="2551"/>
      </w:tblGrid>
      <w:tr w:rsidR="00681B19" w:rsidRPr="004661FC" w:rsidTr="009E68B6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681B19" w:rsidRPr="004661FC" w:rsidTr="009E68B6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Бисер Кирилов Шопов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Политическа партия „ДПС“</w:t>
            </w:r>
          </w:p>
        </w:tc>
      </w:tr>
      <w:tr w:rsidR="00681B19" w:rsidRPr="004661FC" w:rsidTr="009E68B6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Красимир Цанов Атанасов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  <w:tr w:rsidR="00681B19" w:rsidRPr="004661FC" w:rsidTr="009E68B6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Светлана Томова Тодорова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681B19" w:rsidRPr="004661FC" w:rsidTr="009E68B6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Ивайло Красимиров Михов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„ВОЛЯ”</w:t>
            </w:r>
          </w:p>
        </w:tc>
      </w:tr>
      <w:tr w:rsidR="00681B19" w:rsidRPr="004661FC" w:rsidTr="009E68B6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B19" w:rsidRPr="004661FC" w:rsidRDefault="00681B19" w:rsidP="009E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Мирослава Николаева Игнатова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9" w:rsidRPr="004661FC" w:rsidRDefault="00681B19" w:rsidP="009E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</w:tbl>
    <w:p w:rsidR="00681B19" w:rsidRPr="004661FC" w:rsidRDefault="00681B19" w:rsidP="0016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A6" w:rsidRDefault="001654A6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54A6" w:rsidRDefault="001654A6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7934" w:rsidRPr="004661FC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1F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67934" w:rsidRPr="004661FC" w:rsidRDefault="00967934" w:rsidP="001654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1FC">
        <w:rPr>
          <w:rFonts w:ascii="Times New Roman" w:hAnsi="Times New Roman" w:cs="Times New Roman"/>
          <w:sz w:val="24"/>
          <w:szCs w:val="24"/>
        </w:rPr>
        <w:tab/>
      </w:r>
      <w:r w:rsidRPr="004661FC">
        <w:rPr>
          <w:rFonts w:ascii="Times New Roman" w:hAnsi="Times New Roman" w:cs="Times New Roman"/>
          <w:sz w:val="24"/>
          <w:szCs w:val="24"/>
        </w:rPr>
        <w:tab/>
      </w:r>
      <w:r w:rsidRPr="004661FC">
        <w:rPr>
          <w:rFonts w:ascii="Times New Roman" w:hAnsi="Times New Roman" w:cs="Times New Roman"/>
          <w:sz w:val="24"/>
          <w:szCs w:val="24"/>
        </w:rPr>
        <w:tab/>
      </w:r>
      <w:r w:rsidRPr="004661FC">
        <w:rPr>
          <w:rFonts w:ascii="Times New Roman" w:hAnsi="Times New Roman" w:cs="Times New Roman"/>
          <w:sz w:val="24"/>
          <w:szCs w:val="24"/>
        </w:rPr>
        <w:tab/>
      </w:r>
      <w:r w:rsidRPr="004661FC">
        <w:rPr>
          <w:rFonts w:ascii="Times New Roman" w:hAnsi="Times New Roman" w:cs="Times New Roman"/>
          <w:sz w:val="24"/>
          <w:szCs w:val="24"/>
        </w:rPr>
        <w:tab/>
      </w:r>
      <w:r w:rsidRPr="004661FC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4661FC">
        <w:rPr>
          <w:rFonts w:ascii="Times New Roman" w:hAnsi="Times New Roman" w:cs="Times New Roman"/>
          <w:sz w:val="24"/>
          <w:szCs w:val="24"/>
        </w:rPr>
        <w:tab/>
      </w:r>
    </w:p>
    <w:p w:rsidR="001654A6" w:rsidRDefault="001654A6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7934" w:rsidRPr="004661FC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1FC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E43B4A" w:rsidRPr="001654A6" w:rsidRDefault="00967934" w:rsidP="001654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1FC">
        <w:rPr>
          <w:rFonts w:ascii="Times New Roman" w:hAnsi="Times New Roman" w:cs="Times New Roman"/>
          <w:sz w:val="24"/>
          <w:szCs w:val="24"/>
        </w:rPr>
        <w:tab/>
      </w:r>
      <w:r w:rsidRPr="004661FC">
        <w:rPr>
          <w:rFonts w:ascii="Times New Roman" w:hAnsi="Times New Roman" w:cs="Times New Roman"/>
          <w:sz w:val="24"/>
          <w:szCs w:val="24"/>
        </w:rPr>
        <w:tab/>
      </w:r>
      <w:r w:rsidRPr="004661FC">
        <w:rPr>
          <w:rFonts w:ascii="Times New Roman" w:hAnsi="Times New Roman" w:cs="Times New Roman"/>
          <w:sz w:val="24"/>
          <w:szCs w:val="24"/>
        </w:rPr>
        <w:tab/>
      </w:r>
      <w:r w:rsidRPr="004661FC">
        <w:rPr>
          <w:rFonts w:ascii="Times New Roman" w:hAnsi="Times New Roman" w:cs="Times New Roman"/>
          <w:sz w:val="24"/>
          <w:szCs w:val="24"/>
        </w:rPr>
        <w:tab/>
      </w:r>
      <w:r w:rsidRPr="004661FC">
        <w:rPr>
          <w:rFonts w:ascii="Times New Roman" w:hAnsi="Times New Roman" w:cs="Times New Roman"/>
          <w:sz w:val="24"/>
          <w:szCs w:val="24"/>
        </w:rPr>
        <w:tab/>
      </w:r>
      <w:r w:rsidRPr="004661FC">
        <w:rPr>
          <w:rFonts w:ascii="Times New Roman" w:hAnsi="Times New Roman" w:cs="Times New Roman"/>
          <w:sz w:val="24"/>
          <w:szCs w:val="24"/>
        </w:rPr>
        <w:tab/>
        <w:t>/Петко Петков/</w:t>
      </w:r>
    </w:p>
    <w:p w:rsidR="00E43B4A" w:rsidRDefault="00E43B4A" w:rsidP="00E4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B4A" w:rsidRDefault="00E43B4A" w:rsidP="00E4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47" w:rsidRPr="004661FC" w:rsidRDefault="009A56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5647" w:rsidRPr="004661FC" w:rsidSect="001654A6">
      <w:pgSz w:w="11906" w:h="16838"/>
      <w:pgMar w:top="141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05114D"/>
    <w:rsid w:val="00060E39"/>
    <w:rsid w:val="000D6779"/>
    <w:rsid w:val="001654A6"/>
    <w:rsid w:val="00210D69"/>
    <w:rsid w:val="00323A11"/>
    <w:rsid w:val="004661FC"/>
    <w:rsid w:val="00681B19"/>
    <w:rsid w:val="006B5015"/>
    <w:rsid w:val="00797279"/>
    <w:rsid w:val="00854833"/>
    <w:rsid w:val="00967934"/>
    <w:rsid w:val="009A5647"/>
    <w:rsid w:val="00B626F0"/>
    <w:rsid w:val="00BB123A"/>
    <w:rsid w:val="00DA7E30"/>
    <w:rsid w:val="00E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82E6"/>
  <w15:chartTrackingRefBased/>
  <w15:docId w15:val="{5BB248F1-918C-43F8-B90D-D5D0E6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14</cp:revision>
  <dcterms:created xsi:type="dcterms:W3CDTF">2021-04-01T11:06:00Z</dcterms:created>
  <dcterms:modified xsi:type="dcterms:W3CDTF">2021-04-01T16:51:00Z</dcterms:modified>
</cp:coreProperties>
</file>